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CA50D" w14:textId="041639D3" w:rsidR="009C57E0" w:rsidRPr="009C57E0" w:rsidRDefault="007B5C53" w:rsidP="009C57E0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291B227" wp14:editId="54353B42">
            <wp:simplePos x="0" y="0"/>
            <wp:positionH relativeFrom="column">
              <wp:posOffset>-337185</wp:posOffset>
            </wp:positionH>
            <wp:positionV relativeFrom="paragraph">
              <wp:posOffset>13335</wp:posOffset>
            </wp:positionV>
            <wp:extent cx="3419475" cy="1219200"/>
            <wp:effectExtent l="0" t="0" r="9525" b="0"/>
            <wp:wrapThrough wrapText="bothSides">
              <wp:wrapPolygon edited="0">
                <wp:start x="0" y="0"/>
                <wp:lineTo x="0" y="21263"/>
                <wp:lineTo x="21540" y="21263"/>
                <wp:lineTo x="2154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57E0" w:rsidRPr="009C57E0">
        <w:rPr>
          <w:b/>
        </w:rPr>
        <w:t>Бланк заданий викторины для младших школьников</w:t>
      </w:r>
    </w:p>
    <w:p w14:paraId="0E24C9C7" w14:textId="192F2A0C" w:rsidR="009C57E0" w:rsidRDefault="009C57E0" w:rsidP="009C57E0">
      <w:pPr>
        <w:jc w:val="center"/>
        <w:rPr>
          <w:b/>
        </w:rPr>
      </w:pPr>
      <w:r w:rsidRPr="009C57E0">
        <w:rPr>
          <w:b/>
        </w:rPr>
        <w:t>«День Победы – 9 Мая»</w:t>
      </w:r>
    </w:p>
    <w:p w14:paraId="416CC462" w14:textId="04B6BC05" w:rsidR="007B5C53" w:rsidRDefault="007B5C53" w:rsidP="009C57E0">
      <w:pPr>
        <w:jc w:val="center"/>
        <w:rPr>
          <w:b/>
        </w:rPr>
      </w:pPr>
    </w:p>
    <w:p w14:paraId="7157CC2D" w14:textId="77777777" w:rsidR="007B5C53" w:rsidRPr="009C57E0" w:rsidRDefault="007B5C53" w:rsidP="009C57E0">
      <w:pPr>
        <w:jc w:val="center"/>
        <w:rPr>
          <w:b/>
        </w:rPr>
      </w:pPr>
    </w:p>
    <w:p w14:paraId="345D99E8" w14:textId="77777777" w:rsidR="009C57E0" w:rsidRPr="009C57E0" w:rsidRDefault="009C57E0" w:rsidP="009C57E0">
      <w:r w:rsidRPr="009C57E0">
        <w:t>1. Распечатайте (размножьте) бланк с заданиями по количеству участников.</w:t>
      </w:r>
    </w:p>
    <w:p w14:paraId="05E61F1E" w14:textId="77777777" w:rsidR="009C57E0" w:rsidRPr="009C57E0" w:rsidRDefault="009C57E0" w:rsidP="009C57E0">
      <w:r w:rsidRPr="009C57E0">
        <w:t>2. Заполните анкетные данные.</w:t>
      </w:r>
    </w:p>
    <w:p w14:paraId="68448076" w14:textId="77777777" w:rsidR="009C57E0" w:rsidRPr="009C57E0" w:rsidRDefault="009C57E0" w:rsidP="009C57E0">
      <w:r w:rsidRPr="009C57E0">
        <w:t>3. Прочитайте ребёнку текст задания.</w:t>
      </w:r>
    </w:p>
    <w:p w14:paraId="27012269" w14:textId="77777777" w:rsidR="009C57E0" w:rsidRPr="009C57E0" w:rsidRDefault="009C57E0" w:rsidP="009C57E0">
      <w:r w:rsidRPr="009C57E0">
        <w:t>4. Отметьте правильные ответы.</w:t>
      </w:r>
    </w:p>
    <w:p w14:paraId="7191CD10" w14:textId="77777777" w:rsidR="009C57E0" w:rsidRPr="009C57E0" w:rsidRDefault="009C57E0" w:rsidP="009C57E0">
      <w:r w:rsidRPr="009C57E0">
        <w:t>Анкетные данные:</w:t>
      </w:r>
    </w:p>
    <w:p w14:paraId="0174E47D" w14:textId="77777777" w:rsidR="00E0770E" w:rsidRDefault="009C57E0" w:rsidP="009C57E0">
      <w:r w:rsidRPr="009C57E0">
        <w:t>Фамилия, имя участника:</w:t>
      </w:r>
    </w:p>
    <w:p w14:paraId="7C6E44AE" w14:textId="77777777" w:rsidR="009C57E0" w:rsidRDefault="009C57E0" w:rsidP="009C57E0">
      <w:pPr>
        <w:pBdr>
          <w:bottom w:val="single" w:sz="4" w:space="1" w:color="auto"/>
        </w:pBdr>
      </w:pPr>
    </w:p>
    <w:p w14:paraId="2D4DCD09" w14:textId="77777777" w:rsidR="009C57E0" w:rsidRPr="009C57E0" w:rsidRDefault="009C57E0" w:rsidP="009C57E0">
      <w:pPr>
        <w:jc w:val="center"/>
        <w:rPr>
          <w:b/>
        </w:rPr>
      </w:pPr>
      <w:r w:rsidRPr="009C57E0">
        <w:rPr>
          <w:b/>
        </w:rPr>
        <w:t>Вопросы к викторине.</w:t>
      </w:r>
    </w:p>
    <w:p w14:paraId="1CBFA106" w14:textId="77777777" w:rsidR="005D631D" w:rsidRPr="005A6D9A" w:rsidRDefault="00954F07" w:rsidP="00954F07">
      <w:pPr>
        <w:pStyle w:val="a3"/>
        <w:numPr>
          <w:ilvl w:val="0"/>
          <w:numId w:val="2"/>
        </w:numPr>
        <w:rPr>
          <w:b/>
        </w:rPr>
      </w:pPr>
      <w:r w:rsidRPr="005A6D9A">
        <w:rPr>
          <w:b/>
        </w:rPr>
        <w:t>Назовите дату начала Великой Отечественной войны.</w:t>
      </w:r>
    </w:p>
    <w:p w14:paraId="7E9112FB" w14:textId="77777777" w:rsidR="00954F07" w:rsidRDefault="00954F07" w:rsidP="00954F07">
      <w:pPr>
        <w:pStyle w:val="a3"/>
      </w:pPr>
      <w:r>
        <w:t>А. 9 мая 1945 года.</w:t>
      </w:r>
    </w:p>
    <w:p w14:paraId="1E92230B" w14:textId="77777777" w:rsidR="00954F07" w:rsidRDefault="00954F07" w:rsidP="00954F07">
      <w:pPr>
        <w:pStyle w:val="a3"/>
      </w:pPr>
      <w:r>
        <w:t xml:space="preserve">Б. </w:t>
      </w:r>
      <w:r w:rsidRPr="00954F07">
        <w:t>22 июня 1941 года.</w:t>
      </w:r>
    </w:p>
    <w:p w14:paraId="67571A36" w14:textId="77777777" w:rsidR="00954F07" w:rsidRDefault="00954F07" w:rsidP="00954F07">
      <w:pPr>
        <w:pStyle w:val="a3"/>
      </w:pPr>
      <w:r>
        <w:t>В. 7 ноября 1941 года.</w:t>
      </w:r>
    </w:p>
    <w:p w14:paraId="139572D2" w14:textId="77777777" w:rsidR="00013091" w:rsidRPr="00013091" w:rsidRDefault="00013091" w:rsidP="00013091">
      <w:pPr>
        <w:pStyle w:val="a3"/>
        <w:numPr>
          <w:ilvl w:val="0"/>
          <w:numId w:val="2"/>
        </w:numPr>
        <w:rPr>
          <w:b/>
        </w:rPr>
      </w:pPr>
      <w:r w:rsidRPr="00013091">
        <w:rPr>
          <w:b/>
        </w:rPr>
        <w:t>Кто был инициатором начала ВОВ?</w:t>
      </w:r>
    </w:p>
    <w:p w14:paraId="676296A9" w14:textId="77777777" w:rsidR="00013091" w:rsidRDefault="00013091" w:rsidP="00013091">
      <w:pPr>
        <w:pStyle w:val="a3"/>
      </w:pPr>
      <w:r>
        <w:t>А. Фашистская Германия</w:t>
      </w:r>
    </w:p>
    <w:p w14:paraId="4C3AD053" w14:textId="77777777" w:rsidR="00013091" w:rsidRDefault="00013091" w:rsidP="00013091">
      <w:pPr>
        <w:pStyle w:val="a3"/>
      </w:pPr>
      <w:r>
        <w:t>Б. СССР</w:t>
      </w:r>
    </w:p>
    <w:p w14:paraId="0756CE75" w14:textId="77777777" w:rsidR="00013091" w:rsidRDefault="00013091" w:rsidP="00013091">
      <w:pPr>
        <w:pStyle w:val="a3"/>
      </w:pPr>
      <w:r>
        <w:t>В. США</w:t>
      </w:r>
    </w:p>
    <w:p w14:paraId="283B0ADD" w14:textId="77777777" w:rsidR="00E0770E" w:rsidRPr="00E0770E" w:rsidRDefault="00E0770E" w:rsidP="00E0770E">
      <w:pPr>
        <w:pStyle w:val="a3"/>
        <w:numPr>
          <w:ilvl w:val="0"/>
          <w:numId w:val="2"/>
        </w:numPr>
        <w:rPr>
          <w:b/>
        </w:rPr>
      </w:pPr>
      <w:r w:rsidRPr="00E0770E">
        <w:rPr>
          <w:b/>
        </w:rPr>
        <w:t>Как называлась операция (план) вторжения Германии в СССР?</w:t>
      </w:r>
    </w:p>
    <w:p w14:paraId="7C1C8823" w14:textId="77777777" w:rsidR="00E0770E" w:rsidRDefault="00E0770E" w:rsidP="00E0770E">
      <w:pPr>
        <w:pStyle w:val="a3"/>
      </w:pPr>
      <w:r>
        <w:t>А. операция Ост</w:t>
      </w:r>
    </w:p>
    <w:p w14:paraId="6D9FAE55" w14:textId="77777777" w:rsidR="00E0770E" w:rsidRDefault="00E0770E" w:rsidP="00E0770E">
      <w:pPr>
        <w:pStyle w:val="a3"/>
      </w:pPr>
      <w:r>
        <w:t>Б. операция Тайфун</w:t>
      </w:r>
    </w:p>
    <w:p w14:paraId="21EFEA64" w14:textId="77777777" w:rsidR="00E0770E" w:rsidRDefault="00E0770E" w:rsidP="00E0770E">
      <w:pPr>
        <w:pStyle w:val="a3"/>
      </w:pPr>
      <w:r>
        <w:t xml:space="preserve">В. </w:t>
      </w:r>
      <w:r w:rsidRPr="00E0770E">
        <w:t>операция (план) «Барбаросса»</w:t>
      </w:r>
    </w:p>
    <w:p w14:paraId="0BFFCD62" w14:textId="77777777" w:rsidR="00954F07" w:rsidRPr="005A6D9A" w:rsidRDefault="00954F07" w:rsidP="00954F07">
      <w:pPr>
        <w:pStyle w:val="a3"/>
        <w:numPr>
          <w:ilvl w:val="0"/>
          <w:numId w:val="2"/>
        </w:numPr>
        <w:rPr>
          <w:b/>
        </w:rPr>
      </w:pPr>
      <w:r w:rsidRPr="005A6D9A">
        <w:rPr>
          <w:b/>
        </w:rPr>
        <w:t>Сколько дней длилась Великая О</w:t>
      </w:r>
      <w:r w:rsidR="005A6D9A" w:rsidRPr="005A6D9A">
        <w:rPr>
          <w:b/>
        </w:rPr>
        <w:t>течественная война 1941- 1945гг</w:t>
      </w:r>
      <w:r w:rsidRPr="005A6D9A">
        <w:rPr>
          <w:b/>
        </w:rPr>
        <w:t>?</w:t>
      </w:r>
    </w:p>
    <w:p w14:paraId="6F76CDEA" w14:textId="77777777" w:rsidR="00954F07" w:rsidRDefault="00954F07" w:rsidP="00954F07">
      <w:pPr>
        <w:pStyle w:val="a3"/>
      </w:pPr>
      <w:r>
        <w:t xml:space="preserve">А. </w:t>
      </w:r>
      <w:r w:rsidR="005A6D9A">
        <w:t>1510 дней</w:t>
      </w:r>
    </w:p>
    <w:p w14:paraId="3BC67561" w14:textId="77777777" w:rsidR="005A6D9A" w:rsidRDefault="005A6D9A" w:rsidP="00954F07">
      <w:pPr>
        <w:pStyle w:val="a3"/>
      </w:pPr>
      <w:r>
        <w:t>Б. 2589 дней</w:t>
      </w:r>
    </w:p>
    <w:p w14:paraId="4791EF51" w14:textId="77777777" w:rsidR="005A6D9A" w:rsidRDefault="005A6D9A" w:rsidP="00954F07">
      <w:pPr>
        <w:pStyle w:val="a3"/>
      </w:pPr>
      <w:r>
        <w:t>В. 1418 дней</w:t>
      </w:r>
    </w:p>
    <w:p w14:paraId="4496D18A" w14:textId="77777777" w:rsidR="005A6D9A" w:rsidRPr="005A6D9A" w:rsidRDefault="005A6D9A" w:rsidP="005A6D9A">
      <w:pPr>
        <w:pStyle w:val="a3"/>
        <w:numPr>
          <w:ilvl w:val="0"/>
          <w:numId w:val="2"/>
        </w:numPr>
        <w:rPr>
          <w:b/>
        </w:rPr>
      </w:pPr>
      <w:r w:rsidRPr="005A6D9A">
        <w:rPr>
          <w:b/>
        </w:rPr>
        <w:t>Что символизируют цвета Георгиевской ленточки?</w:t>
      </w:r>
    </w:p>
    <w:p w14:paraId="68F1702D" w14:textId="77777777" w:rsidR="005A6D9A" w:rsidRDefault="005A6D9A" w:rsidP="005A6D9A">
      <w:pPr>
        <w:pStyle w:val="a3"/>
      </w:pPr>
      <w:r>
        <w:t>А. Черный – земля, оранжевый – солнце</w:t>
      </w:r>
    </w:p>
    <w:p w14:paraId="11694E69" w14:textId="77777777" w:rsidR="005A6D9A" w:rsidRDefault="005A6D9A" w:rsidP="005A6D9A">
      <w:pPr>
        <w:pStyle w:val="a3"/>
      </w:pPr>
      <w:r>
        <w:t>Б. Черный – дым, оранжевый – огонь</w:t>
      </w:r>
    </w:p>
    <w:p w14:paraId="0FF1C061" w14:textId="5040DBAC" w:rsidR="005A6D9A" w:rsidRDefault="005A6D9A" w:rsidP="005A6D9A">
      <w:pPr>
        <w:pStyle w:val="a3"/>
      </w:pPr>
      <w:r>
        <w:t>В. Черный – земля, оранжевый – солнце</w:t>
      </w:r>
    </w:p>
    <w:p w14:paraId="6338431A" w14:textId="007332B0" w:rsidR="007B5C53" w:rsidRDefault="007B5C53" w:rsidP="005A6D9A">
      <w:pPr>
        <w:pStyle w:val="a3"/>
      </w:pPr>
    </w:p>
    <w:p w14:paraId="5E6C2F2D" w14:textId="775AB5C0" w:rsidR="007B5C53" w:rsidRDefault="007B5C53" w:rsidP="005A6D9A">
      <w:pPr>
        <w:pStyle w:val="a3"/>
      </w:pPr>
    </w:p>
    <w:p w14:paraId="6DFB7B56" w14:textId="77777777" w:rsidR="007B5C53" w:rsidRDefault="007B5C53" w:rsidP="005A6D9A">
      <w:pPr>
        <w:pStyle w:val="a3"/>
      </w:pPr>
    </w:p>
    <w:p w14:paraId="486DFF7C" w14:textId="77777777" w:rsidR="00E0770E" w:rsidRPr="00E0770E" w:rsidRDefault="00E0770E" w:rsidP="00E0770E">
      <w:pPr>
        <w:pStyle w:val="a3"/>
        <w:numPr>
          <w:ilvl w:val="0"/>
          <w:numId w:val="2"/>
        </w:numPr>
        <w:rPr>
          <w:b/>
        </w:rPr>
      </w:pPr>
      <w:r w:rsidRPr="00E0770E">
        <w:rPr>
          <w:b/>
        </w:rPr>
        <w:lastRenderedPageBreak/>
        <w:t>Город-герой, переживший почти трёхлетнюю блокаду.</w:t>
      </w:r>
    </w:p>
    <w:p w14:paraId="3EEF255E" w14:textId="77777777" w:rsidR="00E0770E" w:rsidRDefault="00E0770E" w:rsidP="00E0770E">
      <w:pPr>
        <w:pStyle w:val="a3"/>
      </w:pPr>
      <w:r>
        <w:t>А. Ленинград</w:t>
      </w:r>
    </w:p>
    <w:p w14:paraId="77796182" w14:textId="77777777" w:rsidR="00E0770E" w:rsidRDefault="00E0770E" w:rsidP="00E0770E">
      <w:pPr>
        <w:pStyle w:val="a3"/>
      </w:pPr>
      <w:r>
        <w:t>Б. Москва</w:t>
      </w:r>
    </w:p>
    <w:p w14:paraId="62F1D9D4" w14:textId="04C2215F" w:rsidR="009C57E0" w:rsidRDefault="00E0770E" w:rsidP="007B5C53">
      <w:pPr>
        <w:pStyle w:val="a3"/>
      </w:pPr>
      <w:r>
        <w:t>В. Киев</w:t>
      </w:r>
    </w:p>
    <w:p w14:paraId="733E95B8" w14:textId="77777777" w:rsidR="005A6D9A" w:rsidRDefault="005A6D9A" w:rsidP="005A6D9A">
      <w:pPr>
        <w:pStyle w:val="a3"/>
        <w:numPr>
          <w:ilvl w:val="0"/>
          <w:numId w:val="2"/>
        </w:numPr>
        <w:pBdr>
          <w:bottom w:val="single" w:sz="12" w:space="1" w:color="auto"/>
        </w:pBdr>
        <w:rPr>
          <w:b/>
        </w:rPr>
      </w:pPr>
      <w:r w:rsidRPr="005A6D9A">
        <w:rPr>
          <w:b/>
        </w:rPr>
        <w:t>Как фамилия диктора, объявившего о победе над фашистской Германией?</w:t>
      </w:r>
    </w:p>
    <w:p w14:paraId="4302AFC6" w14:textId="77777777" w:rsidR="009C57E0" w:rsidRPr="009C57E0" w:rsidRDefault="009C57E0" w:rsidP="00F920BB">
      <w:pPr>
        <w:pBdr>
          <w:bottom w:val="single" w:sz="12" w:space="1" w:color="auto"/>
        </w:pBdr>
        <w:ind w:left="360"/>
      </w:pPr>
    </w:p>
    <w:p w14:paraId="591E298D" w14:textId="77777777" w:rsidR="00F920BB" w:rsidRPr="009C57E0" w:rsidRDefault="00F920BB" w:rsidP="009C57E0">
      <w:pPr>
        <w:pStyle w:val="a3"/>
        <w:numPr>
          <w:ilvl w:val="0"/>
          <w:numId w:val="2"/>
        </w:numPr>
        <w:rPr>
          <w:b/>
        </w:rPr>
      </w:pPr>
      <w:r w:rsidRPr="009C57E0">
        <w:rPr>
          <w:b/>
        </w:rPr>
        <w:t>Кто принимал парад Победы в 1945 году?</w:t>
      </w:r>
    </w:p>
    <w:p w14:paraId="752CF244" w14:textId="77777777" w:rsidR="00F920BB" w:rsidRDefault="00F920BB" w:rsidP="00F920BB">
      <w:pPr>
        <w:pStyle w:val="a3"/>
      </w:pPr>
      <w:r>
        <w:t>А. Сталин И.В.</w:t>
      </w:r>
    </w:p>
    <w:p w14:paraId="5857180F" w14:textId="77777777" w:rsidR="00F920BB" w:rsidRDefault="00F920BB" w:rsidP="00F920BB">
      <w:pPr>
        <w:pStyle w:val="a3"/>
      </w:pPr>
      <w:r>
        <w:t xml:space="preserve">Б. </w:t>
      </w:r>
      <w:r w:rsidR="005654BD" w:rsidRPr="005654BD">
        <w:t>Рокоссовский</w:t>
      </w:r>
      <w:r w:rsidR="005654BD">
        <w:t xml:space="preserve"> К.К.</w:t>
      </w:r>
    </w:p>
    <w:p w14:paraId="2042CCF2" w14:textId="77777777" w:rsidR="00F920BB" w:rsidRDefault="00F920BB" w:rsidP="00F920BB">
      <w:pPr>
        <w:pStyle w:val="a3"/>
      </w:pPr>
      <w:r>
        <w:t xml:space="preserve">В. </w:t>
      </w:r>
      <w:r w:rsidRPr="00F920BB">
        <w:t>Жуков</w:t>
      </w:r>
      <w:r>
        <w:t xml:space="preserve"> Г.К. </w:t>
      </w:r>
    </w:p>
    <w:p w14:paraId="3DBD1D0E" w14:textId="77777777" w:rsidR="00F920BB" w:rsidRDefault="00F920BB" w:rsidP="00F920BB">
      <w:pPr>
        <w:pStyle w:val="a3"/>
        <w:numPr>
          <w:ilvl w:val="0"/>
          <w:numId w:val="2"/>
        </w:numPr>
        <w:rPr>
          <w:b/>
        </w:rPr>
      </w:pPr>
      <w:r w:rsidRPr="00F920BB">
        <w:rPr>
          <w:b/>
        </w:rPr>
        <w:t>Где состоялся главный парад Победы?</w:t>
      </w:r>
    </w:p>
    <w:p w14:paraId="1B108452" w14:textId="77777777" w:rsidR="00E0770E" w:rsidRDefault="00E0770E" w:rsidP="00E0770E">
      <w:pPr>
        <w:pBdr>
          <w:bottom w:val="single" w:sz="4" w:space="1" w:color="auto"/>
        </w:pBdr>
      </w:pPr>
    </w:p>
    <w:p w14:paraId="63B0F648" w14:textId="77777777" w:rsidR="00E0770E" w:rsidRPr="00E0770E" w:rsidRDefault="00E0770E" w:rsidP="00E0770E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Pr="00E0770E">
        <w:rPr>
          <w:b/>
        </w:rPr>
        <w:t>Не памятник, но символ вечной памяти о павших героях. Есть во многих городах, как правило, находится возле памятника или могилы героев. Что это?</w:t>
      </w:r>
    </w:p>
    <w:p w14:paraId="16E526B7" w14:textId="77777777" w:rsidR="00E0770E" w:rsidRDefault="00E0770E" w:rsidP="00E0770E">
      <w:pPr>
        <w:pStyle w:val="a3"/>
      </w:pPr>
      <w:r>
        <w:t>А. Танк</w:t>
      </w:r>
    </w:p>
    <w:p w14:paraId="700AE5F0" w14:textId="77777777" w:rsidR="00E0770E" w:rsidRDefault="00E0770E" w:rsidP="00E0770E">
      <w:pPr>
        <w:pStyle w:val="a3"/>
      </w:pPr>
      <w:r>
        <w:t>Б. Вечный огонь</w:t>
      </w:r>
    </w:p>
    <w:p w14:paraId="6D240F83" w14:textId="77777777" w:rsidR="00E0770E" w:rsidRDefault="00E0770E" w:rsidP="00E0770E">
      <w:pPr>
        <w:pStyle w:val="a3"/>
      </w:pPr>
      <w:r>
        <w:t>В. Самолет</w:t>
      </w:r>
    </w:p>
    <w:p w14:paraId="1B740103" w14:textId="77777777" w:rsidR="009C57E0" w:rsidRDefault="009C57E0" w:rsidP="00E0770E">
      <w:pPr>
        <w:pStyle w:val="a3"/>
      </w:pPr>
    </w:p>
    <w:p w14:paraId="4C57A3A2" w14:textId="77777777" w:rsidR="009C57E0" w:rsidRDefault="009C57E0" w:rsidP="00E0770E">
      <w:pPr>
        <w:pStyle w:val="a3"/>
      </w:pPr>
    </w:p>
    <w:p w14:paraId="592D6BFF" w14:textId="77777777" w:rsidR="009C57E0" w:rsidRDefault="009C57E0" w:rsidP="00E0770E">
      <w:pPr>
        <w:pStyle w:val="a3"/>
      </w:pPr>
    </w:p>
    <w:p w14:paraId="3E94EFED" w14:textId="77777777" w:rsidR="009C57E0" w:rsidRDefault="009C57E0" w:rsidP="00E0770E">
      <w:pPr>
        <w:pStyle w:val="a3"/>
      </w:pPr>
    </w:p>
    <w:p w14:paraId="72C52C37" w14:textId="77777777" w:rsidR="009C57E0" w:rsidRDefault="009C57E0" w:rsidP="00E0770E">
      <w:pPr>
        <w:pStyle w:val="a3"/>
      </w:pPr>
    </w:p>
    <w:p w14:paraId="113E2103" w14:textId="77777777" w:rsidR="009C57E0" w:rsidRDefault="009C57E0" w:rsidP="00E0770E">
      <w:pPr>
        <w:pStyle w:val="a3"/>
      </w:pPr>
    </w:p>
    <w:p w14:paraId="17851A47" w14:textId="77777777" w:rsidR="009C57E0" w:rsidRDefault="009C57E0" w:rsidP="00E0770E">
      <w:pPr>
        <w:pStyle w:val="a3"/>
      </w:pPr>
    </w:p>
    <w:p w14:paraId="684DD362" w14:textId="77777777" w:rsidR="009C57E0" w:rsidRDefault="009C57E0" w:rsidP="00E0770E">
      <w:pPr>
        <w:pStyle w:val="a3"/>
      </w:pPr>
    </w:p>
    <w:p w14:paraId="0CB33C48" w14:textId="77777777" w:rsidR="009C57E0" w:rsidRDefault="009C57E0" w:rsidP="00E0770E">
      <w:pPr>
        <w:pStyle w:val="a3"/>
      </w:pPr>
    </w:p>
    <w:p w14:paraId="531C5C4A" w14:textId="77777777" w:rsidR="009C57E0" w:rsidRDefault="009C57E0" w:rsidP="00E0770E">
      <w:pPr>
        <w:pStyle w:val="a3"/>
      </w:pPr>
    </w:p>
    <w:p w14:paraId="020D5D53" w14:textId="77777777" w:rsidR="009C57E0" w:rsidRDefault="009C57E0" w:rsidP="00E0770E">
      <w:pPr>
        <w:pStyle w:val="a3"/>
      </w:pPr>
    </w:p>
    <w:p w14:paraId="55C1F5D8" w14:textId="77777777" w:rsidR="009C57E0" w:rsidRDefault="009C57E0" w:rsidP="00E0770E">
      <w:pPr>
        <w:pStyle w:val="a3"/>
      </w:pPr>
    </w:p>
    <w:p w14:paraId="0D013E42" w14:textId="77777777" w:rsidR="009C57E0" w:rsidRDefault="009C57E0" w:rsidP="00E0770E">
      <w:pPr>
        <w:pStyle w:val="a3"/>
      </w:pPr>
    </w:p>
    <w:p w14:paraId="03BE2BD8" w14:textId="77777777" w:rsidR="009C57E0" w:rsidRDefault="009C57E0" w:rsidP="00E0770E">
      <w:pPr>
        <w:pStyle w:val="a3"/>
      </w:pPr>
    </w:p>
    <w:p w14:paraId="31A4A3FC" w14:textId="77777777" w:rsidR="009C57E0" w:rsidRDefault="009C57E0" w:rsidP="00E0770E">
      <w:pPr>
        <w:pStyle w:val="a3"/>
      </w:pPr>
    </w:p>
    <w:p w14:paraId="1433BBF6" w14:textId="77777777" w:rsidR="009C57E0" w:rsidRDefault="009C57E0" w:rsidP="00E0770E">
      <w:pPr>
        <w:pStyle w:val="a3"/>
      </w:pPr>
    </w:p>
    <w:p w14:paraId="1FBE95CD" w14:textId="77777777" w:rsidR="009C57E0" w:rsidRDefault="009C57E0" w:rsidP="00E0770E">
      <w:pPr>
        <w:pStyle w:val="a3"/>
      </w:pPr>
    </w:p>
    <w:p w14:paraId="7DDD9212" w14:textId="7C0A3FFF" w:rsidR="009C57E0" w:rsidRDefault="009C57E0" w:rsidP="007B5C53"/>
    <w:p w14:paraId="30461DBD" w14:textId="77777777" w:rsidR="007B5C53" w:rsidRDefault="007B5C53" w:rsidP="007B5C53">
      <w:bookmarkStart w:id="0" w:name="_GoBack"/>
      <w:bookmarkEnd w:id="0"/>
    </w:p>
    <w:p w14:paraId="3839CB34" w14:textId="77777777" w:rsidR="009C57E0" w:rsidRDefault="009C57E0" w:rsidP="00E0770E">
      <w:pPr>
        <w:pStyle w:val="a3"/>
      </w:pPr>
    </w:p>
    <w:p w14:paraId="1C355DBD" w14:textId="77777777" w:rsidR="009C57E0" w:rsidRPr="009C57E0" w:rsidRDefault="009C57E0" w:rsidP="00E0770E">
      <w:pPr>
        <w:pStyle w:val="a3"/>
        <w:rPr>
          <w:color w:val="FF0000"/>
        </w:rPr>
      </w:pPr>
      <w:r w:rsidRPr="009C57E0">
        <w:rPr>
          <w:color w:val="FF0000"/>
        </w:rPr>
        <w:t>Ответы к викторине:</w:t>
      </w:r>
    </w:p>
    <w:p w14:paraId="4659D8F4" w14:textId="77777777" w:rsidR="009C57E0" w:rsidRDefault="009C57E0" w:rsidP="009C57E0">
      <w:pPr>
        <w:pStyle w:val="a3"/>
        <w:numPr>
          <w:ilvl w:val="0"/>
          <w:numId w:val="3"/>
        </w:numPr>
        <w:rPr>
          <w:color w:val="FF0000"/>
        </w:rPr>
      </w:pPr>
      <w:r w:rsidRPr="009C57E0">
        <w:rPr>
          <w:color w:val="FF0000"/>
        </w:rPr>
        <w:t>Б, 2. А, 3. В, 4. В, 5. Б, 6. А, 7. Левитан Ю.Б., 8. В, 9. Москва, Красная площадь, 10. Б.</w:t>
      </w:r>
    </w:p>
    <w:p w14:paraId="7FE4D271" w14:textId="77777777" w:rsidR="009C57E0" w:rsidRDefault="009C57E0" w:rsidP="009C57E0">
      <w:pPr>
        <w:pStyle w:val="a3"/>
        <w:ind w:left="1080"/>
        <w:rPr>
          <w:color w:val="FF0000"/>
        </w:rPr>
      </w:pPr>
    </w:p>
    <w:p w14:paraId="086A3609" w14:textId="77777777" w:rsidR="009C57E0" w:rsidRDefault="009C57E0" w:rsidP="009C57E0">
      <w:pPr>
        <w:pStyle w:val="a3"/>
        <w:ind w:left="1080"/>
      </w:pPr>
      <w:r>
        <w:t xml:space="preserve">Количество набранных баллов____________ (1 верный ответ = 1 балл, всего </w:t>
      </w:r>
    </w:p>
    <w:p w14:paraId="6DA7A9D8" w14:textId="77777777" w:rsidR="009C57E0" w:rsidRDefault="009C57E0" w:rsidP="009C57E0">
      <w:pPr>
        <w:pStyle w:val="a3"/>
        <w:ind w:left="1080"/>
      </w:pPr>
      <w:r>
        <w:t>10 баллов)</w:t>
      </w:r>
    </w:p>
    <w:p w14:paraId="542BB49C" w14:textId="77777777" w:rsidR="009C57E0" w:rsidRDefault="009C57E0" w:rsidP="009C57E0">
      <w:pPr>
        <w:pStyle w:val="a3"/>
        <w:ind w:left="1080"/>
      </w:pPr>
    </w:p>
    <w:p w14:paraId="2BBCA94D" w14:textId="77777777" w:rsidR="009C57E0" w:rsidRDefault="009C57E0" w:rsidP="009C57E0">
      <w:pPr>
        <w:pStyle w:val="a3"/>
        <w:ind w:left="1080"/>
      </w:pPr>
      <w:r>
        <w:t>Место ____________________</w:t>
      </w:r>
    </w:p>
    <w:p w14:paraId="7FB7C6A3" w14:textId="77777777" w:rsidR="009C57E0" w:rsidRDefault="009C57E0" w:rsidP="009C57E0">
      <w:pPr>
        <w:pStyle w:val="a3"/>
        <w:ind w:left="1080"/>
      </w:pPr>
    </w:p>
    <w:p w14:paraId="484C48FC" w14:textId="77777777" w:rsidR="009C57E0" w:rsidRDefault="009C57E0" w:rsidP="009C57E0">
      <w:pPr>
        <w:pStyle w:val="a3"/>
        <w:ind w:left="1080"/>
      </w:pPr>
      <w:r>
        <w:t>Внимание! Баллы подсчитывает и определяет место педагог (воспитатель)-организатор!</w:t>
      </w:r>
    </w:p>
    <w:p w14:paraId="3198C96F" w14:textId="77777777" w:rsidR="009C57E0" w:rsidRDefault="009C57E0" w:rsidP="009C57E0">
      <w:pPr>
        <w:pStyle w:val="a3"/>
        <w:ind w:left="1080"/>
      </w:pPr>
      <w:r>
        <w:t>10-9 баллов - 1 место</w:t>
      </w:r>
    </w:p>
    <w:p w14:paraId="4D7471A7" w14:textId="77777777" w:rsidR="009C57E0" w:rsidRDefault="009C57E0" w:rsidP="009C57E0">
      <w:pPr>
        <w:pStyle w:val="a3"/>
        <w:ind w:left="1080"/>
      </w:pPr>
      <w:r>
        <w:t>8-7 баллов - 2 место</w:t>
      </w:r>
    </w:p>
    <w:p w14:paraId="0738F4B4" w14:textId="77777777" w:rsidR="009C57E0" w:rsidRDefault="009C57E0" w:rsidP="009C57E0">
      <w:pPr>
        <w:pStyle w:val="a3"/>
        <w:ind w:left="1080"/>
      </w:pPr>
      <w:r>
        <w:t>6-5 баллов - 3 место</w:t>
      </w:r>
    </w:p>
    <w:p w14:paraId="2F10597C" w14:textId="77777777" w:rsidR="009C57E0" w:rsidRDefault="009C57E0" w:rsidP="009C57E0">
      <w:pPr>
        <w:pStyle w:val="a3"/>
        <w:ind w:left="1080"/>
      </w:pPr>
      <w:r>
        <w:t>менее 5 баллов - участник</w:t>
      </w:r>
    </w:p>
    <w:p w14:paraId="2145B773" w14:textId="77777777" w:rsidR="009C57E0" w:rsidRDefault="009C57E0" w:rsidP="009C57E0">
      <w:pPr>
        <w:pStyle w:val="a3"/>
        <w:ind w:left="1080"/>
      </w:pPr>
    </w:p>
    <w:p w14:paraId="0A9B829C" w14:textId="77777777" w:rsidR="009C57E0" w:rsidRPr="009C57E0" w:rsidRDefault="009C57E0" w:rsidP="009C57E0">
      <w:pPr>
        <w:pStyle w:val="a3"/>
        <w:ind w:left="1080"/>
      </w:pPr>
      <w:r>
        <w:t>Бланк с ответами на вопросы на сайт не отправляется.</w:t>
      </w:r>
    </w:p>
    <w:sectPr w:rsidR="009C57E0" w:rsidRPr="009C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73E70"/>
    <w:multiLevelType w:val="hybridMultilevel"/>
    <w:tmpl w:val="F7922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E376E"/>
    <w:multiLevelType w:val="hybridMultilevel"/>
    <w:tmpl w:val="B9CAF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07740"/>
    <w:multiLevelType w:val="hybridMultilevel"/>
    <w:tmpl w:val="10B07EA6"/>
    <w:lvl w:ilvl="0" w:tplc="4F4C9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07"/>
    <w:rsid w:val="00013091"/>
    <w:rsid w:val="00424B48"/>
    <w:rsid w:val="005654BD"/>
    <w:rsid w:val="005A6D9A"/>
    <w:rsid w:val="005D631D"/>
    <w:rsid w:val="007B5C53"/>
    <w:rsid w:val="00954F07"/>
    <w:rsid w:val="009C57E0"/>
    <w:rsid w:val="00E0770E"/>
    <w:rsid w:val="00EE722F"/>
    <w:rsid w:val="00F9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B154"/>
  <w15:chartTrackingRefBased/>
  <w15:docId w15:val="{73219BEA-ED94-4F09-A7BE-A4DECC3F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Белых</dc:creator>
  <cp:keywords/>
  <dc:description/>
  <cp:lastModifiedBy>Марина Белых</cp:lastModifiedBy>
  <cp:revision>3</cp:revision>
  <dcterms:created xsi:type="dcterms:W3CDTF">2016-04-21T15:55:00Z</dcterms:created>
  <dcterms:modified xsi:type="dcterms:W3CDTF">2016-04-22T16:28:00Z</dcterms:modified>
</cp:coreProperties>
</file>